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vAlign w:val="center"/>
          </w:tcPr>
          <w:p w14:paraId="005D42E3" w14:textId="77777777" w:rsidR="00A20FEC" w:rsidRPr="00333983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>OBRAZAC</w:t>
            </w:r>
          </w:p>
          <w:p w14:paraId="5567EEEE" w14:textId="7898A9AA" w:rsidR="000701E4" w:rsidRDefault="00A20FEC" w:rsidP="000701E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33983">
              <w:rPr>
                <w:rFonts w:eastAsiaTheme="minorHAnsi"/>
                <w:b/>
                <w:bCs/>
                <w:lang w:eastAsia="en-US"/>
              </w:rPr>
              <w:t xml:space="preserve">SUDJELOVANJA U SAVJETOVANJU O </w:t>
            </w:r>
            <w:r w:rsidR="00886F62">
              <w:rPr>
                <w:rFonts w:eastAsiaTheme="minorHAnsi"/>
                <w:b/>
                <w:bCs/>
                <w:lang w:eastAsia="en-US"/>
              </w:rPr>
              <w:t>PRIJEDLOGU</w:t>
            </w:r>
            <w:r w:rsidRPr="00333983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14:paraId="38FDB106" w14:textId="0E794399" w:rsidR="00760AFA" w:rsidRPr="00333983" w:rsidRDefault="00D15D5B" w:rsidP="000701E4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886F62">
              <w:rPr>
                <w:b/>
              </w:rPr>
              <w:t>a</w:t>
            </w:r>
            <w:r>
              <w:rPr>
                <w:b/>
              </w:rPr>
              <w:t xml:space="preserve"> upravljanja destinacijom Općina Babina Greda</w:t>
            </w:r>
            <w:r w:rsidR="00886F62">
              <w:rPr>
                <w:b/>
              </w:rPr>
              <w:t xml:space="preserve"> za razdoblje 2025.-2029.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vAlign w:val="center"/>
          </w:tcPr>
          <w:p w14:paraId="086CEA3B" w14:textId="2B2D9351" w:rsidR="005001A4" w:rsidRPr="005001A4" w:rsidRDefault="00886F62" w:rsidP="005001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PRIJEDLOG </w:t>
            </w:r>
          </w:p>
          <w:p w14:paraId="4933D17E" w14:textId="142BF546" w:rsidR="00760AFA" w:rsidRPr="00966F76" w:rsidRDefault="00886F62" w:rsidP="000701E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Plan upravljanja destinacijom Općine Babina Greda za razdoblje 2025.-2029.</w:t>
            </w: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vAlign w:val="center"/>
          </w:tcPr>
          <w:p w14:paraId="532A7A92" w14:textId="571D651F" w:rsidR="00760AFA" w:rsidRPr="002E7BAF" w:rsidRDefault="000D5F9F" w:rsidP="002F308F">
            <w:pPr>
              <w:jc w:val="center"/>
              <w:rPr>
                <w:b/>
              </w:rPr>
            </w:pPr>
            <w:r>
              <w:rPr>
                <w:b/>
              </w:rPr>
              <w:t xml:space="preserve">Turistička zajednica </w:t>
            </w:r>
            <w:r w:rsidR="002F308F">
              <w:rPr>
                <w:b/>
              </w:rPr>
              <w:t>Opći</w:t>
            </w:r>
            <w:r w:rsidR="00A20FEC">
              <w:rPr>
                <w:b/>
              </w:rPr>
              <w:t>n</w:t>
            </w:r>
            <w:r>
              <w:rPr>
                <w:b/>
              </w:rPr>
              <w:t>e</w:t>
            </w:r>
            <w:r w:rsidR="00A20FEC">
              <w:rPr>
                <w:b/>
              </w:rPr>
              <w:t xml:space="preserve"> Babina Greda</w:t>
            </w:r>
            <w:r w:rsidR="002F308F"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vAlign w:val="center"/>
          </w:tcPr>
          <w:p w14:paraId="4F8B861D" w14:textId="1872A341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9F71EC">
              <w:rPr>
                <w:b/>
                <w:i/>
              </w:rPr>
              <w:t>5</w:t>
            </w:r>
            <w:r w:rsidR="00886F62">
              <w:rPr>
                <w:b/>
                <w:i/>
              </w:rPr>
              <w:t>.ožujak 2026.</w:t>
            </w:r>
          </w:p>
        </w:tc>
        <w:tc>
          <w:tcPr>
            <w:tcW w:w="4528" w:type="dxa"/>
            <w:vAlign w:val="center"/>
          </w:tcPr>
          <w:p w14:paraId="36A4E013" w14:textId="3A33768F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9F71EC">
              <w:rPr>
                <w:b/>
                <w:i/>
              </w:rPr>
              <w:t>4</w:t>
            </w:r>
            <w:r w:rsidR="00886F62">
              <w:rPr>
                <w:b/>
                <w:i/>
              </w:rPr>
              <w:t>.travanj 2026.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41523C">
            <w:r w:rsidRPr="00A20FEC">
              <w:t>Naziv/ime sudionika/ce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30E14B1C" w:rsidR="00760AFA" w:rsidRPr="002D6EC9" w:rsidRDefault="00760AFA" w:rsidP="000701E4">
            <w:r w:rsidRPr="002D6EC9">
              <w:t xml:space="preserve">Primjedbe </w:t>
            </w:r>
            <w:r>
              <w:t xml:space="preserve">na predloženi nacrt prijedloga </w:t>
            </w:r>
            <w:bookmarkStart w:id="0" w:name="_Hlk184215816"/>
            <w:r w:rsidR="00886F62">
              <w:t>Plana upravljanja destinacijom Općine Babina Greda za razdoblje 2025.- 2029.</w:t>
            </w:r>
          </w:p>
          <w:bookmarkEnd w:id="0"/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4F2806C2" w14:textId="77777777" w:rsidR="000D5F9F" w:rsidRDefault="00A20FEC" w:rsidP="0041523C">
            <w:r w:rsidRPr="00A20FEC">
              <w:t>Jeste li suglasni da se ovaj obrazac, s nazivom/imenom sudionika/ce savjetovanja, objavi na internetskoj stranici</w:t>
            </w:r>
            <w:r w:rsidR="000D5F9F">
              <w:t xml:space="preserve"> </w:t>
            </w:r>
          </w:p>
          <w:p w14:paraId="6FF8C732" w14:textId="4B42724E" w:rsidR="00A20FEC" w:rsidRPr="002D6EC9" w:rsidRDefault="000D5F9F" w:rsidP="0041523C">
            <w:r>
              <w:t>tz-babinagreda.hr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4894892C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9F71EC">
        <w:rPr>
          <w:b/>
        </w:rPr>
        <w:t>4</w:t>
      </w:r>
      <w:r w:rsidR="00886F62">
        <w:rPr>
          <w:b/>
        </w:rPr>
        <w:t>.travnja 2026.</w:t>
      </w:r>
      <w:r w:rsidRPr="00860EAD">
        <w:rPr>
          <w:b/>
        </w:rPr>
        <w:t xml:space="preserve">  dostaviti</w:t>
      </w:r>
      <w:r w:rsidRPr="004359D4">
        <w:t xml:space="preserve"> na adresu elektronske pošte: </w:t>
      </w:r>
      <w:r w:rsidR="000D5F9F">
        <w:rPr>
          <w:b/>
          <w:u w:val="single"/>
        </w:rPr>
        <w:t>tz.opcinababinagreda@gmail.com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3945FE34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0D5F9F">
        <w:rPr>
          <w:b/>
          <w:sz w:val="22"/>
          <w:szCs w:val="22"/>
          <w:lang w:eastAsia="zh-CN"/>
        </w:rPr>
        <w:t xml:space="preserve">Turističke zajednice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701E4"/>
    <w:rsid w:val="000B6EE1"/>
    <w:rsid w:val="000D5F9F"/>
    <w:rsid w:val="000F68EE"/>
    <w:rsid w:val="00131EF6"/>
    <w:rsid w:val="0021730A"/>
    <w:rsid w:val="00280BF8"/>
    <w:rsid w:val="002C26F4"/>
    <w:rsid w:val="002C71FE"/>
    <w:rsid w:val="002F308F"/>
    <w:rsid w:val="003006E1"/>
    <w:rsid w:val="00333983"/>
    <w:rsid w:val="0039398F"/>
    <w:rsid w:val="004B4653"/>
    <w:rsid w:val="005001A4"/>
    <w:rsid w:val="005A3FFB"/>
    <w:rsid w:val="005B75DA"/>
    <w:rsid w:val="006521CC"/>
    <w:rsid w:val="00652EA2"/>
    <w:rsid w:val="006A5094"/>
    <w:rsid w:val="006E6CC2"/>
    <w:rsid w:val="0070222A"/>
    <w:rsid w:val="007436B3"/>
    <w:rsid w:val="00760AFA"/>
    <w:rsid w:val="00886F62"/>
    <w:rsid w:val="008E4506"/>
    <w:rsid w:val="008E61AD"/>
    <w:rsid w:val="009850C7"/>
    <w:rsid w:val="009E50B0"/>
    <w:rsid w:val="009F71EC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51BEC"/>
    <w:rsid w:val="00C842D3"/>
    <w:rsid w:val="00D15D5B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Tz Općina Babina Greda</cp:lastModifiedBy>
  <cp:revision>20</cp:revision>
  <cp:lastPrinted>2022-11-14T13:52:00Z</cp:lastPrinted>
  <dcterms:created xsi:type="dcterms:W3CDTF">2022-11-14T08:08:00Z</dcterms:created>
  <dcterms:modified xsi:type="dcterms:W3CDTF">2026-03-03T13:25:00Z</dcterms:modified>
</cp:coreProperties>
</file>